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98DAFD" w14:textId="77777777" w:rsidR="005D5C52" w:rsidRDefault="00D54DE6" w:rsidP="004E45C2">
      <w:pPr>
        <w:spacing w:after="0"/>
        <w:rPr>
          <w:sz w:val="28"/>
        </w:rPr>
      </w:pPr>
      <w:r>
        <w:rPr>
          <w:sz w:val="28"/>
        </w:rPr>
        <w:t>F</w:t>
      </w:r>
      <w:r w:rsidR="005D5C52">
        <w:rPr>
          <w:sz w:val="28"/>
        </w:rPr>
        <w:t>irst Presbyterian Church, Bluefield WV</w:t>
      </w:r>
    </w:p>
    <w:p w14:paraId="5015D84D" w14:textId="575C1CB3" w:rsidR="00506C80" w:rsidRPr="00FC241F" w:rsidRDefault="005D5C52" w:rsidP="004E45C2">
      <w:pPr>
        <w:spacing w:after="0"/>
        <w:rPr>
          <w:sz w:val="28"/>
          <w:u w:val="single"/>
        </w:rPr>
      </w:pPr>
      <w:r w:rsidRPr="00FC241F">
        <w:rPr>
          <w:sz w:val="28"/>
          <w:u w:val="single"/>
        </w:rPr>
        <w:t xml:space="preserve">Worship: </w:t>
      </w:r>
      <w:r w:rsidR="008D277D">
        <w:rPr>
          <w:sz w:val="28"/>
          <w:u w:val="single"/>
        </w:rPr>
        <w:t>August 1</w:t>
      </w:r>
      <w:r w:rsidR="00467DAB">
        <w:rPr>
          <w:sz w:val="28"/>
          <w:u w:val="single"/>
        </w:rPr>
        <w:t>, 2021</w:t>
      </w:r>
      <w:r w:rsidR="00E87D5A" w:rsidRPr="00FC241F">
        <w:rPr>
          <w:sz w:val="28"/>
          <w:u w:val="single"/>
        </w:rPr>
        <w:t xml:space="preserve"> </w:t>
      </w:r>
      <w:r w:rsidR="00EE46C0" w:rsidRPr="00FC241F">
        <w:rPr>
          <w:sz w:val="28"/>
          <w:u w:val="single"/>
        </w:rPr>
        <w:t>–</w:t>
      </w:r>
      <w:r w:rsidR="00417122">
        <w:rPr>
          <w:sz w:val="28"/>
          <w:u w:val="single"/>
        </w:rPr>
        <w:t xml:space="preserve"> </w:t>
      </w:r>
      <w:r w:rsidR="008D277D">
        <w:rPr>
          <w:sz w:val="28"/>
          <w:u w:val="single"/>
        </w:rPr>
        <w:t>10</w:t>
      </w:r>
      <w:r w:rsidR="00171E11" w:rsidRPr="00171E11">
        <w:rPr>
          <w:sz w:val="28"/>
          <w:u w:val="single"/>
          <w:vertAlign w:val="superscript"/>
        </w:rPr>
        <w:t>th</w:t>
      </w:r>
      <w:r w:rsidR="00171E11">
        <w:rPr>
          <w:sz w:val="28"/>
          <w:u w:val="single"/>
        </w:rPr>
        <w:t xml:space="preserve"> Sunday after Pentecost</w:t>
      </w:r>
    </w:p>
    <w:p w14:paraId="7117EB3F" w14:textId="77777777" w:rsidR="00DB1B65" w:rsidRDefault="004E45C2" w:rsidP="004E45C2">
      <w:pPr>
        <w:spacing w:after="0"/>
        <w:rPr>
          <w:sz w:val="24"/>
        </w:rPr>
      </w:pPr>
      <w:r w:rsidRPr="004E45C2">
        <w:rPr>
          <w:sz w:val="24"/>
        </w:rPr>
        <w:t>Invitation to Worship</w:t>
      </w:r>
      <w:r w:rsidR="009A7C5A">
        <w:rPr>
          <w:sz w:val="24"/>
        </w:rPr>
        <w:t xml:space="preserve"> &amp; </w:t>
      </w:r>
      <w:r w:rsidRPr="004E45C2">
        <w:rPr>
          <w:sz w:val="24"/>
        </w:rPr>
        <w:t>Announ</w:t>
      </w:r>
      <w:r>
        <w:rPr>
          <w:sz w:val="24"/>
        </w:rPr>
        <w:t>cements</w:t>
      </w:r>
    </w:p>
    <w:p w14:paraId="3DA8B198" w14:textId="77777777" w:rsidR="004E45C2" w:rsidRDefault="004E45C2" w:rsidP="004E45C2">
      <w:pPr>
        <w:spacing w:after="0"/>
        <w:rPr>
          <w:sz w:val="24"/>
        </w:rPr>
      </w:pPr>
      <w:r>
        <w:rPr>
          <w:sz w:val="24"/>
        </w:rPr>
        <w:t>Music and Chimes</w:t>
      </w:r>
    </w:p>
    <w:p w14:paraId="48A94A81" w14:textId="57D8916C" w:rsidR="00771368" w:rsidRDefault="004A164E" w:rsidP="008B7AC3">
      <w:pPr>
        <w:spacing w:after="0"/>
        <w:rPr>
          <w:sz w:val="24"/>
        </w:rPr>
      </w:pPr>
      <w:r>
        <w:rPr>
          <w:sz w:val="24"/>
        </w:rPr>
        <w:t>Call to Worship</w:t>
      </w:r>
      <w:r w:rsidR="00B27EC1">
        <w:rPr>
          <w:sz w:val="24"/>
        </w:rPr>
        <w:t xml:space="preserve"> –</w:t>
      </w:r>
      <w:r w:rsidR="00780576">
        <w:rPr>
          <w:sz w:val="24"/>
        </w:rPr>
        <w:t xml:space="preserve"> based on </w:t>
      </w:r>
      <w:r w:rsidR="00EE46C0">
        <w:rPr>
          <w:sz w:val="24"/>
        </w:rPr>
        <w:t xml:space="preserve">Psalm </w:t>
      </w:r>
      <w:r w:rsidR="008D277D">
        <w:rPr>
          <w:sz w:val="24"/>
        </w:rPr>
        <w:t>100</w:t>
      </w:r>
    </w:p>
    <w:p w14:paraId="2A4FCBCE" w14:textId="12646433" w:rsidR="008D277D" w:rsidRDefault="00277C3D" w:rsidP="004E45C2">
      <w:pPr>
        <w:spacing w:after="0"/>
        <w:rPr>
          <w:sz w:val="24"/>
        </w:rPr>
      </w:pPr>
      <w:r>
        <w:rPr>
          <w:sz w:val="24"/>
        </w:rPr>
        <w:tab/>
      </w:r>
      <w:r w:rsidR="00323A87">
        <w:rPr>
          <w:sz w:val="24"/>
        </w:rPr>
        <w:t xml:space="preserve">Make a joyful noise to the Lord! </w:t>
      </w:r>
      <w:r w:rsidR="00323A87" w:rsidRPr="00323A87">
        <w:rPr>
          <w:b/>
          <w:sz w:val="24"/>
        </w:rPr>
        <w:t>Alleluia! Amen!</w:t>
      </w:r>
    </w:p>
    <w:p w14:paraId="1F0B5FBC" w14:textId="561A4C64" w:rsidR="00323A87" w:rsidRDefault="00323A87" w:rsidP="00323A87">
      <w:pPr>
        <w:spacing w:after="0"/>
        <w:ind w:left="720"/>
        <w:rPr>
          <w:sz w:val="24"/>
        </w:rPr>
      </w:pPr>
      <w:r>
        <w:rPr>
          <w:sz w:val="24"/>
        </w:rPr>
        <w:t>Let all the earth lift a joyful shout! Worship the Lord with gladness and come into God’s presence with singing.</w:t>
      </w:r>
    </w:p>
    <w:p w14:paraId="4EB5AD4B" w14:textId="77777777" w:rsidR="00323A87" w:rsidRDefault="00323A87" w:rsidP="00323A87">
      <w:pPr>
        <w:spacing w:after="0"/>
        <w:rPr>
          <w:sz w:val="24"/>
        </w:rPr>
      </w:pPr>
      <w:r>
        <w:rPr>
          <w:sz w:val="24"/>
        </w:rPr>
        <w:tab/>
        <w:t xml:space="preserve">Make a joyful noise to the Lord! </w:t>
      </w:r>
      <w:r w:rsidRPr="00323A87">
        <w:rPr>
          <w:b/>
          <w:sz w:val="24"/>
        </w:rPr>
        <w:t>Alleluia! Amen!</w:t>
      </w:r>
    </w:p>
    <w:p w14:paraId="49F1722B" w14:textId="06870E72" w:rsidR="00323A87" w:rsidRDefault="00323A87" w:rsidP="00323A87">
      <w:pPr>
        <w:spacing w:after="0"/>
        <w:ind w:left="720"/>
        <w:rPr>
          <w:sz w:val="24"/>
        </w:rPr>
      </w:pPr>
      <w:r>
        <w:rPr>
          <w:sz w:val="24"/>
        </w:rPr>
        <w:t>Know that the Lord is God. It is he who made us and we are his. We are his people, the sheep of his pasture.</w:t>
      </w:r>
    </w:p>
    <w:p w14:paraId="0641D0CF" w14:textId="77777777" w:rsidR="00323A87" w:rsidRDefault="00323A87" w:rsidP="00323A87">
      <w:pPr>
        <w:spacing w:after="0"/>
        <w:rPr>
          <w:sz w:val="24"/>
        </w:rPr>
      </w:pPr>
      <w:r>
        <w:rPr>
          <w:sz w:val="24"/>
        </w:rPr>
        <w:tab/>
        <w:t xml:space="preserve">Make a joyful noise to the Lord! </w:t>
      </w:r>
      <w:r w:rsidRPr="00323A87">
        <w:rPr>
          <w:b/>
          <w:sz w:val="24"/>
        </w:rPr>
        <w:t>Alleluia! Amen!</w:t>
      </w:r>
    </w:p>
    <w:p w14:paraId="2AC5EFA3" w14:textId="25811E72" w:rsidR="00323A87" w:rsidRDefault="00323A87" w:rsidP="00323A87">
      <w:pPr>
        <w:spacing w:after="0"/>
        <w:ind w:left="720"/>
        <w:rPr>
          <w:sz w:val="24"/>
        </w:rPr>
      </w:pPr>
      <w:r>
        <w:rPr>
          <w:sz w:val="24"/>
        </w:rPr>
        <w:t>Enter his gates with thanksgiving and come into his courts with praise. Give thanks to God and bless the holy name.</w:t>
      </w:r>
    </w:p>
    <w:p w14:paraId="6579CFEE" w14:textId="77777777" w:rsidR="00323A87" w:rsidRDefault="00323A87" w:rsidP="00323A87">
      <w:pPr>
        <w:spacing w:after="0"/>
        <w:rPr>
          <w:sz w:val="24"/>
        </w:rPr>
      </w:pPr>
      <w:r>
        <w:rPr>
          <w:sz w:val="24"/>
        </w:rPr>
        <w:tab/>
        <w:t xml:space="preserve">Make a joyful noise to the Lord! </w:t>
      </w:r>
      <w:r w:rsidRPr="00323A87">
        <w:rPr>
          <w:b/>
          <w:sz w:val="24"/>
        </w:rPr>
        <w:t>Alleluia! Amen!</w:t>
      </w:r>
    </w:p>
    <w:p w14:paraId="25F43AD1" w14:textId="3FE59BAC" w:rsidR="00323A87" w:rsidRDefault="00323A87" w:rsidP="00323A87">
      <w:pPr>
        <w:spacing w:after="0"/>
        <w:ind w:left="720"/>
        <w:rPr>
          <w:sz w:val="24"/>
        </w:rPr>
      </w:pPr>
      <w:r>
        <w:rPr>
          <w:sz w:val="24"/>
        </w:rPr>
        <w:t>For the Lord is good; the steadfast love of the Lord endures forever, his faithfulness is to all generations.</w:t>
      </w:r>
    </w:p>
    <w:p w14:paraId="0D2AD978" w14:textId="079CD492" w:rsidR="00323A87" w:rsidRDefault="00323A87" w:rsidP="00323A87">
      <w:pPr>
        <w:spacing w:after="0"/>
        <w:rPr>
          <w:sz w:val="24"/>
        </w:rPr>
      </w:pPr>
      <w:r>
        <w:rPr>
          <w:sz w:val="24"/>
        </w:rPr>
        <w:tab/>
        <w:t xml:space="preserve">Make a joyful noise to the Lord! </w:t>
      </w:r>
      <w:r w:rsidRPr="00323A87">
        <w:rPr>
          <w:b/>
          <w:sz w:val="24"/>
        </w:rPr>
        <w:t>Alleluia! Amen!</w:t>
      </w:r>
      <w:bookmarkStart w:id="0" w:name="_GoBack"/>
      <w:bookmarkEnd w:id="0"/>
    </w:p>
    <w:p w14:paraId="2199C0AE" w14:textId="2281A46F" w:rsidR="00F75E96" w:rsidRDefault="00F75E96" w:rsidP="004E45C2">
      <w:pPr>
        <w:spacing w:after="0"/>
        <w:rPr>
          <w:sz w:val="24"/>
        </w:rPr>
      </w:pPr>
      <w:r>
        <w:rPr>
          <w:sz w:val="24"/>
        </w:rPr>
        <w:t>Prayer of the Day</w:t>
      </w:r>
    </w:p>
    <w:p w14:paraId="190D238D" w14:textId="2A9F4377" w:rsidR="00C4609D" w:rsidRDefault="00E31B07" w:rsidP="004E45C2">
      <w:pPr>
        <w:spacing w:after="0"/>
        <w:rPr>
          <w:sz w:val="24"/>
        </w:rPr>
      </w:pPr>
      <w:r>
        <w:rPr>
          <w:sz w:val="24"/>
        </w:rPr>
        <w:t>*</w:t>
      </w:r>
      <w:r w:rsidR="00C4609D">
        <w:rPr>
          <w:sz w:val="24"/>
        </w:rPr>
        <w:t>Hymn</w:t>
      </w:r>
      <w:r w:rsidR="009A6F59">
        <w:rPr>
          <w:sz w:val="24"/>
        </w:rPr>
        <w:tab/>
      </w:r>
      <w:r w:rsidR="009A6F59">
        <w:rPr>
          <w:sz w:val="24"/>
        </w:rPr>
        <w:tab/>
      </w:r>
      <w:r w:rsidR="00C4609D">
        <w:rPr>
          <w:sz w:val="24"/>
        </w:rPr>
        <w:tab/>
      </w:r>
      <w:r w:rsidR="00346582">
        <w:rPr>
          <w:sz w:val="24"/>
        </w:rPr>
        <w:tab/>
      </w:r>
      <w:r w:rsidR="006C314D">
        <w:rPr>
          <w:sz w:val="24"/>
        </w:rPr>
        <w:t>#</w:t>
      </w:r>
      <w:r w:rsidR="008D277D">
        <w:rPr>
          <w:sz w:val="24"/>
          <w:szCs w:val="24"/>
        </w:rPr>
        <w:t>515 – I Come with Joy</w:t>
      </w:r>
    </w:p>
    <w:p w14:paraId="281989AD" w14:textId="77777777" w:rsidR="00C4609D" w:rsidRDefault="00C4609D" w:rsidP="004E45C2">
      <w:pPr>
        <w:spacing w:after="0"/>
        <w:rPr>
          <w:sz w:val="24"/>
        </w:rPr>
      </w:pPr>
      <w:r>
        <w:rPr>
          <w:sz w:val="24"/>
        </w:rPr>
        <w:t>Prayer of Confession</w:t>
      </w:r>
    </w:p>
    <w:p w14:paraId="78CAD036" w14:textId="6DAE9830" w:rsidR="00175A9B" w:rsidRDefault="00FB5D52" w:rsidP="00FB5D52">
      <w:pPr>
        <w:spacing w:after="0"/>
        <w:ind w:left="720"/>
        <w:rPr>
          <w:b/>
          <w:sz w:val="24"/>
        </w:rPr>
      </w:pPr>
      <w:r>
        <w:rPr>
          <w:b/>
          <w:sz w:val="24"/>
        </w:rPr>
        <w:t>Gracious God, though you have given us plenty, we often find ourselves unsatisfied. We are more apt to act out of scarcity than generos</w:t>
      </w:r>
      <w:r w:rsidR="008400E3">
        <w:rPr>
          <w:b/>
          <w:sz w:val="24"/>
        </w:rPr>
        <w:t xml:space="preserve">ity, and we have not always offered your hospitality to the physically and spiritually hungry among us. In your mercy Lord, forgive our failings. Show us your grace once again and fill us with your </w:t>
      </w:r>
      <w:proofErr w:type="gramStart"/>
      <w:r w:rsidR="008400E3">
        <w:rPr>
          <w:b/>
          <w:sz w:val="24"/>
        </w:rPr>
        <w:t>life, that</w:t>
      </w:r>
      <w:proofErr w:type="gramEnd"/>
      <w:r w:rsidR="008400E3">
        <w:rPr>
          <w:b/>
          <w:sz w:val="24"/>
        </w:rPr>
        <w:t xml:space="preserve"> we might share it with all we meet. This we ask through Christ our Lord, who dined with sinners like us. Amen.</w:t>
      </w:r>
    </w:p>
    <w:p w14:paraId="0E1B59D3" w14:textId="4A519DB0" w:rsidR="0040282D" w:rsidRDefault="0040282D" w:rsidP="0044285D">
      <w:pPr>
        <w:spacing w:after="0"/>
        <w:rPr>
          <w:sz w:val="24"/>
          <w:szCs w:val="24"/>
        </w:rPr>
      </w:pPr>
      <w:r>
        <w:rPr>
          <w:sz w:val="24"/>
          <w:szCs w:val="24"/>
        </w:rPr>
        <w:t>Assurance of Pardon</w:t>
      </w:r>
    </w:p>
    <w:p w14:paraId="434D58C6" w14:textId="799BD568" w:rsidR="00264A72" w:rsidRDefault="00E31B07" w:rsidP="0044285D">
      <w:pPr>
        <w:spacing w:after="0"/>
        <w:rPr>
          <w:sz w:val="24"/>
          <w:szCs w:val="24"/>
        </w:rPr>
      </w:pPr>
      <w:r>
        <w:rPr>
          <w:sz w:val="24"/>
          <w:szCs w:val="24"/>
        </w:rPr>
        <w:t>*</w:t>
      </w:r>
      <w:r w:rsidR="00C4609D" w:rsidRPr="00EC02F2">
        <w:rPr>
          <w:sz w:val="24"/>
          <w:szCs w:val="24"/>
        </w:rPr>
        <w:t>Hymn</w:t>
      </w:r>
      <w:r w:rsidR="009A6F59">
        <w:rPr>
          <w:sz w:val="24"/>
          <w:szCs w:val="24"/>
        </w:rPr>
        <w:tab/>
      </w:r>
      <w:r w:rsidR="009A6F59">
        <w:rPr>
          <w:sz w:val="24"/>
          <w:szCs w:val="24"/>
        </w:rPr>
        <w:tab/>
      </w:r>
      <w:r w:rsidR="00C4609D" w:rsidRPr="00EC02F2">
        <w:rPr>
          <w:sz w:val="24"/>
          <w:szCs w:val="24"/>
        </w:rPr>
        <w:tab/>
      </w:r>
      <w:r w:rsidR="00C4609D" w:rsidRPr="00EC02F2">
        <w:rPr>
          <w:sz w:val="24"/>
          <w:szCs w:val="24"/>
        </w:rPr>
        <w:tab/>
      </w:r>
      <w:r w:rsidR="006C314D">
        <w:rPr>
          <w:sz w:val="24"/>
          <w:szCs w:val="24"/>
        </w:rPr>
        <w:t>#</w:t>
      </w:r>
      <w:r w:rsidR="008D277D">
        <w:rPr>
          <w:sz w:val="24"/>
          <w:szCs w:val="24"/>
        </w:rPr>
        <w:t>733 – We All Are One in Mission</w:t>
      </w:r>
    </w:p>
    <w:p w14:paraId="47451A27" w14:textId="25EC0C42" w:rsidR="0069519E" w:rsidRDefault="0069519E" w:rsidP="0044285D">
      <w:pPr>
        <w:spacing w:after="0"/>
        <w:rPr>
          <w:sz w:val="24"/>
          <w:szCs w:val="24"/>
        </w:rPr>
      </w:pPr>
      <w:r>
        <w:rPr>
          <w:sz w:val="24"/>
          <w:szCs w:val="24"/>
        </w:rPr>
        <w:t>Scripture Lesson</w:t>
      </w:r>
      <w:r>
        <w:rPr>
          <w:sz w:val="24"/>
          <w:szCs w:val="24"/>
        </w:rPr>
        <w:tab/>
      </w:r>
      <w:r>
        <w:rPr>
          <w:sz w:val="24"/>
          <w:szCs w:val="24"/>
        </w:rPr>
        <w:tab/>
      </w:r>
      <w:r w:rsidR="008D277D">
        <w:rPr>
          <w:sz w:val="24"/>
          <w:szCs w:val="24"/>
        </w:rPr>
        <w:t>Amos 5:18-24</w:t>
      </w:r>
    </w:p>
    <w:p w14:paraId="41092056" w14:textId="719B07CD" w:rsidR="0069519E" w:rsidRDefault="0069519E" w:rsidP="0044285D">
      <w:pPr>
        <w:spacing w:after="0"/>
        <w:rPr>
          <w:sz w:val="24"/>
          <w:szCs w:val="24"/>
        </w:rPr>
      </w:pPr>
      <w:r>
        <w:rPr>
          <w:sz w:val="24"/>
          <w:szCs w:val="24"/>
        </w:rPr>
        <w:t>Special Music</w:t>
      </w:r>
    </w:p>
    <w:p w14:paraId="0953699E" w14:textId="77777777" w:rsidR="00E449C4" w:rsidRDefault="00E449C4" w:rsidP="0044285D">
      <w:pPr>
        <w:spacing w:after="0"/>
        <w:rPr>
          <w:sz w:val="24"/>
          <w:szCs w:val="24"/>
        </w:rPr>
      </w:pPr>
      <w:r>
        <w:rPr>
          <w:sz w:val="24"/>
          <w:szCs w:val="24"/>
        </w:rPr>
        <w:t>Prayer for Illumination</w:t>
      </w:r>
    </w:p>
    <w:p w14:paraId="60078306" w14:textId="69724901" w:rsidR="00C4609D" w:rsidRDefault="00346582" w:rsidP="0044285D">
      <w:pPr>
        <w:spacing w:after="0"/>
        <w:rPr>
          <w:sz w:val="24"/>
          <w:szCs w:val="24"/>
        </w:rPr>
      </w:pPr>
      <w:r>
        <w:rPr>
          <w:sz w:val="24"/>
          <w:szCs w:val="24"/>
        </w:rPr>
        <w:t>S</w:t>
      </w:r>
      <w:r w:rsidR="00AB46FF">
        <w:rPr>
          <w:sz w:val="24"/>
          <w:szCs w:val="24"/>
        </w:rPr>
        <w:t>cripture</w:t>
      </w:r>
      <w:r>
        <w:rPr>
          <w:sz w:val="24"/>
          <w:szCs w:val="24"/>
        </w:rPr>
        <w:t xml:space="preserve"> Lesson</w:t>
      </w:r>
      <w:r>
        <w:rPr>
          <w:sz w:val="24"/>
          <w:szCs w:val="24"/>
        </w:rPr>
        <w:tab/>
      </w:r>
      <w:r w:rsidR="00AB46FF">
        <w:rPr>
          <w:sz w:val="24"/>
          <w:szCs w:val="24"/>
        </w:rPr>
        <w:tab/>
      </w:r>
      <w:r w:rsidR="008D277D">
        <w:rPr>
          <w:sz w:val="24"/>
          <w:szCs w:val="24"/>
        </w:rPr>
        <w:t>1 Corinthians 11:17-26</w:t>
      </w:r>
    </w:p>
    <w:p w14:paraId="2A9F4F2C" w14:textId="46F8F03E" w:rsidR="00BD78A8" w:rsidRDefault="00E97B8E" w:rsidP="005450FB">
      <w:pPr>
        <w:spacing w:after="0"/>
        <w:rPr>
          <w:sz w:val="24"/>
          <w:szCs w:val="24"/>
        </w:rPr>
      </w:pPr>
      <w:r>
        <w:rPr>
          <w:sz w:val="24"/>
          <w:szCs w:val="24"/>
        </w:rPr>
        <w:t>Sermon</w:t>
      </w:r>
      <w:r w:rsidR="00105DA0">
        <w:rPr>
          <w:sz w:val="24"/>
          <w:szCs w:val="24"/>
        </w:rPr>
        <w:tab/>
      </w:r>
      <w:r w:rsidR="00105DA0">
        <w:rPr>
          <w:sz w:val="24"/>
          <w:szCs w:val="24"/>
        </w:rPr>
        <w:tab/>
      </w:r>
      <w:r w:rsidR="00105DA0">
        <w:rPr>
          <w:sz w:val="24"/>
          <w:szCs w:val="24"/>
        </w:rPr>
        <w:tab/>
      </w:r>
    </w:p>
    <w:p w14:paraId="62305F6C" w14:textId="58319942" w:rsidR="008B7AC3" w:rsidRDefault="008B7AC3" w:rsidP="005450FB">
      <w:pPr>
        <w:spacing w:after="0"/>
        <w:rPr>
          <w:sz w:val="24"/>
          <w:szCs w:val="24"/>
        </w:rPr>
      </w:pPr>
      <w:r>
        <w:rPr>
          <w:sz w:val="24"/>
          <w:szCs w:val="24"/>
        </w:rPr>
        <w:t>Affirmation of Faith – The Apostle’s Creed</w:t>
      </w:r>
    </w:p>
    <w:p w14:paraId="7135F144" w14:textId="77777777" w:rsidR="0053245E" w:rsidRPr="00EC02F2" w:rsidRDefault="00264A72" w:rsidP="0053245E">
      <w:pPr>
        <w:spacing w:after="0"/>
        <w:rPr>
          <w:sz w:val="24"/>
          <w:szCs w:val="24"/>
        </w:rPr>
      </w:pPr>
      <w:r>
        <w:rPr>
          <w:sz w:val="24"/>
          <w:szCs w:val="24"/>
        </w:rPr>
        <w:t>I</w:t>
      </w:r>
      <w:r w:rsidR="003D4456">
        <w:rPr>
          <w:sz w:val="24"/>
          <w:szCs w:val="24"/>
        </w:rPr>
        <w:t>nvitation to Give</w:t>
      </w:r>
    </w:p>
    <w:p w14:paraId="3D75C28D" w14:textId="155A6D3D" w:rsidR="00DF53A6" w:rsidRDefault="00BD78A8" w:rsidP="0053245E">
      <w:pPr>
        <w:spacing w:after="0"/>
        <w:rPr>
          <w:sz w:val="24"/>
          <w:szCs w:val="24"/>
        </w:rPr>
      </w:pPr>
      <w:r>
        <w:rPr>
          <w:sz w:val="24"/>
          <w:szCs w:val="24"/>
        </w:rPr>
        <w:t>Offertory</w:t>
      </w:r>
    </w:p>
    <w:p w14:paraId="4EDFA24F" w14:textId="74629EFE" w:rsidR="00862344" w:rsidRDefault="00862344" w:rsidP="0053245E">
      <w:pPr>
        <w:spacing w:after="0"/>
        <w:rPr>
          <w:sz w:val="24"/>
          <w:szCs w:val="24"/>
        </w:rPr>
      </w:pPr>
      <w:r>
        <w:rPr>
          <w:sz w:val="24"/>
          <w:szCs w:val="24"/>
        </w:rPr>
        <w:t>*Doxology</w:t>
      </w:r>
    </w:p>
    <w:p w14:paraId="71A3751F" w14:textId="21D6F772" w:rsidR="0053245E" w:rsidRPr="004D4BAC" w:rsidRDefault="00862344" w:rsidP="0053245E">
      <w:pPr>
        <w:spacing w:after="0"/>
        <w:rPr>
          <w:sz w:val="24"/>
          <w:szCs w:val="24"/>
        </w:rPr>
      </w:pPr>
      <w:r>
        <w:rPr>
          <w:sz w:val="24"/>
          <w:szCs w:val="24"/>
        </w:rPr>
        <w:lastRenderedPageBreak/>
        <w:t>*</w:t>
      </w:r>
      <w:r w:rsidR="0053245E" w:rsidRPr="004D4BAC">
        <w:rPr>
          <w:sz w:val="24"/>
          <w:szCs w:val="24"/>
        </w:rPr>
        <w:t>Prayer of Thanksgiving &amp; Dedication</w:t>
      </w:r>
    </w:p>
    <w:p w14:paraId="3835FC79" w14:textId="10B348C6" w:rsidR="00175A9B" w:rsidRDefault="00F75E96" w:rsidP="006D081E">
      <w:pPr>
        <w:spacing w:after="0"/>
        <w:ind w:left="720"/>
        <w:rPr>
          <w:b/>
          <w:sz w:val="24"/>
        </w:rPr>
      </w:pPr>
      <w:r>
        <w:rPr>
          <w:b/>
          <w:sz w:val="24"/>
        </w:rPr>
        <w:t xml:space="preserve">Blessed are you, Lord our God, Maker of all things. </w:t>
      </w:r>
      <w:r w:rsidR="006D081E">
        <w:rPr>
          <w:b/>
          <w:sz w:val="24"/>
        </w:rPr>
        <w:t>You have given us the grain of the earth for our bread and the fruit of the vine to drink. You fill us with good things, until our hearts and lives overflow with your abundance. May we be nourished for your service and dedicated to your mission of grace, hospitality, and shalom. This we pray through the Bread of Life, Jesus Christ our Lord. Amen.</w:t>
      </w:r>
    </w:p>
    <w:p w14:paraId="6F1A0DC4" w14:textId="77777777" w:rsidR="00175A9B" w:rsidRDefault="00175A9B" w:rsidP="00175A9B">
      <w:pPr>
        <w:spacing w:after="0"/>
        <w:rPr>
          <w:sz w:val="24"/>
          <w:szCs w:val="24"/>
        </w:rPr>
      </w:pPr>
      <w:r>
        <w:rPr>
          <w:sz w:val="24"/>
          <w:szCs w:val="24"/>
        </w:rPr>
        <w:t>Invitation to the Table</w:t>
      </w:r>
    </w:p>
    <w:p w14:paraId="558F0C6A" w14:textId="77777777" w:rsidR="00175A9B" w:rsidRPr="00B076F7" w:rsidRDefault="00175A9B" w:rsidP="00175A9B">
      <w:pPr>
        <w:spacing w:after="0"/>
        <w:rPr>
          <w:b/>
          <w:sz w:val="24"/>
          <w:szCs w:val="24"/>
        </w:rPr>
      </w:pPr>
      <w:r w:rsidRPr="00B076F7">
        <w:rPr>
          <w:sz w:val="24"/>
          <w:szCs w:val="24"/>
        </w:rPr>
        <w:t xml:space="preserve">Great Prayer of Thanksgiving &amp; </w:t>
      </w:r>
      <w:r w:rsidRPr="00B076F7">
        <w:rPr>
          <w:b/>
          <w:sz w:val="24"/>
          <w:szCs w:val="24"/>
        </w:rPr>
        <w:t>Lord’s Prayer</w:t>
      </w:r>
    </w:p>
    <w:p w14:paraId="6BDC3438" w14:textId="77777777" w:rsidR="00175A9B" w:rsidRPr="00B076F7" w:rsidRDefault="00175A9B" w:rsidP="00175A9B">
      <w:pPr>
        <w:spacing w:after="0"/>
        <w:rPr>
          <w:sz w:val="24"/>
          <w:szCs w:val="24"/>
        </w:rPr>
      </w:pPr>
      <w:r w:rsidRPr="00B076F7">
        <w:rPr>
          <w:b/>
          <w:sz w:val="24"/>
          <w:szCs w:val="24"/>
        </w:rPr>
        <w:tab/>
      </w:r>
      <w:r w:rsidRPr="00B076F7">
        <w:rPr>
          <w:sz w:val="24"/>
          <w:szCs w:val="24"/>
        </w:rPr>
        <w:t xml:space="preserve">The Lord </w:t>
      </w:r>
      <w:proofErr w:type="gramStart"/>
      <w:r w:rsidRPr="00B076F7">
        <w:rPr>
          <w:sz w:val="24"/>
          <w:szCs w:val="24"/>
        </w:rPr>
        <w:t>be</w:t>
      </w:r>
      <w:proofErr w:type="gramEnd"/>
      <w:r w:rsidRPr="00B076F7">
        <w:rPr>
          <w:sz w:val="24"/>
          <w:szCs w:val="24"/>
        </w:rPr>
        <w:t xml:space="preserve"> with you.</w:t>
      </w:r>
    </w:p>
    <w:p w14:paraId="79CC2FE4" w14:textId="77777777" w:rsidR="00175A9B" w:rsidRPr="00B076F7" w:rsidRDefault="00175A9B" w:rsidP="00175A9B">
      <w:pPr>
        <w:spacing w:after="0"/>
        <w:rPr>
          <w:b/>
          <w:sz w:val="24"/>
          <w:szCs w:val="24"/>
        </w:rPr>
      </w:pPr>
      <w:r w:rsidRPr="00B076F7">
        <w:rPr>
          <w:b/>
          <w:sz w:val="24"/>
          <w:szCs w:val="24"/>
        </w:rPr>
        <w:tab/>
      </w:r>
      <w:proofErr w:type="gramStart"/>
      <w:r w:rsidRPr="00B076F7">
        <w:rPr>
          <w:b/>
          <w:sz w:val="24"/>
          <w:szCs w:val="24"/>
        </w:rPr>
        <w:t>And also with you.</w:t>
      </w:r>
      <w:proofErr w:type="gramEnd"/>
    </w:p>
    <w:p w14:paraId="29563F3B" w14:textId="77777777" w:rsidR="00175A9B" w:rsidRPr="00B076F7" w:rsidRDefault="00175A9B" w:rsidP="00175A9B">
      <w:pPr>
        <w:spacing w:after="0"/>
        <w:rPr>
          <w:sz w:val="24"/>
          <w:szCs w:val="24"/>
        </w:rPr>
      </w:pPr>
      <w:r w:rsidRPr="00B076F7">
        <w:rPr>
          <w:sz w:val="24"/>
          <w:szCs w:val="24"/>
        </w:rPr>
        <w:tab/>
        <w:t>Lift up your hearts.</w:t>
      </w:r>
    </w:p>
    <w:p w14:paraId="6CC48895" w14:textId="77777777" w:rsidR="00175A9B" w:rsidRPr="00B076F7" w:rsidRDefault="00175A9B" w:rsidP="00175A9B">
      <w:pPr>
        <w:spacing w:after="0"/>
        <w:rPr>
          <w:b/>
          <w:sz w:val="24"/>
          <w:szCs w:val="24"/>
        </w:rPr>
      </w:pPr>
      <w:r w:rsidRPr="00B076F7">
        <w:rPr>
          <w:b/>
          <w:sz w:val="24"/>
          <w:szCs w:val="24"/>
        </w:rPr>
        <w:tab/>
        <w:t>We lift them to the Lord.</w:t>
      </w:r>
    </w:p>
    <w:p w14:paraId="4AB8A747" w14:textId="77777777" w:rsidR="00175A9B" w:rsidRPr="00B076F7" w:rsidRDefault="00175A9B" w:rsidP="00175A9B">
      <w:pPr>
        <w:spacing w:after="0"/>
        <w:ind w:firstLine="720"/>
        <w:rPr>
          <w:sz w:val="24"/>
          <w:szCs w:val="24"/>
        </w:rPr>
      </w:pPr>
      <w:r w:rsidRPr="00B076F7">
        <w:rPr>
          <w:sz w:val="24"/>
          <w:szCs w:val="24"/>
        </w:rPr>
        <w:t>Let us give thanks to the Lord our God.</w:t>
      </w:r>
    </w:p>
    <w:p w14:paraId="28F61F0B" w14:textId="77777777" w:rsidR="00175A9B" w:rsidRPr="00B076F7" w:rsidRDefault="00175A9B" w:rsidP="00175A9B">
      <w:pPr>
        <w:spacing w:after="0"/>
        <w:rPr>
          <w:b/>
          <w:sz w:val="24"/>
          <w:szCs w:val="24"/>
        </w:rPr>
      </w:pPr>
      <w:r w:rsidRPr="00B076F7">
        <w:rPr>
          <w:b/>
          <w:sz w:val="24"/>
          <w:szCs w:val="24"/>
        </w:rPr>
        <w:tab/>
        <w:t>It is right to give our thanks and praise.</w:t>
      </w:r>
    </w:p>
    <w:p w14:paraId="0511B115" w14:textId="77777777" w:rsidR="00175A9B" w:rsidRPr="00B076F7" w:rsidRDefault="00175A9B" w:rsidP="00175A9B">
      <w:pPr>
        <w:spacing w:after="0"/>
        <w:ind w:firstLine="720"/>
        <w:rPr>
          <w:sz w:val="24"/>
          <w:szCs w:val="24"/>
        </w:rPr>
      </w:pPr>
      <w:r w:rsidRPr="00B076F7">
        <w:rPr>
          <w:sz w:val="24"/>
          <w:szCs w:val="24"/>
        </w:rPr>
        <w:t xml:space="preserve">It is truly right and our greatest joy to praise you… </w:t>
      </w:r>
    </w:p>
    <w:p w14:paraId="12C31C11" w14:textId="77777777" w:rsidR="00175A9B" w:rsidRPr="00B076F7" w:rsidRDefault="00175A9B" w:rsidP="00175A9B">
      <w:pPr>
        <w:spacing w:after="0"/>
        <w:ind w:left="720" w:firstLine="720"/>
        <w:rPr>
          <w:sz w:val="24"/>
          <w:szCs w:val="24"/>
        </w:rPr>
      </w:pPr>
      <w:proofErr w:type="gramStart"/>
      <w:r w:rsidRPr="00B076F7">
        <w:rPr>
          <w:sz w:val="24"/>
          <w:szCs w:val="24"/>
        </w:rPr>
        <w:t>forever</w:t>
      </w:r>
      <w:proofErr w:type="gramEnd"/>
      <w:r w:rsidRPr="00B076F7">
        <w:rPr>
          <w:sz w:val="24"/>
          <w:szCs w:val="24"/>
        </w:rPr>
        <w:t xml:space="preserve"> sing to the glory of your name:</w:t>
      </w:r>
    </w:p>
    <w:p w14:paraId="62187CCF" w14:textId="77777777" w:rsidR="00175A9B" w:rsidRPr="00B076F7" w:rsidRDefault="00175A9B" w:rsidP="00175A9B">
      <w:pPr>
        <w:spacing w:after="0"/>
        <w:ind w:firstLine="720"/>
        <w:rPr>
          <w:b/>
          <w:sz w:val="24"/>
          <w:szCs w:val="24"/>
        </w:rPr>
      </w:pPr>
      <w:r w:rsidRPr="00B076F7">
        <w:rPr>
          <w:b/>
          <w:sz w:val="24"/>
          <w:szCs w:val="24"/>
        </w:rPr>
        <w:t>Holy, holy, holy Lord, God of power and might, heaven and earth are full of your glory.</w:t>
      </w:r>
    </w:p>
    <w:p w14:paraId="6078F9B9" w14:textId="77777777" w:rsidR="00175A9B" w:rsidRPr="00B076F7" w:rsidRDefault="00175A9B" w:rsidP="00175A9B">
      <w:pPr>
        <w:spacing w:after="0"/>
        <w:ind w:left="720"/>
        <w:rPr>
          <w:b/>
          <w:sz w:val="24"/>
          <w:szCs w:val="24"/>
        </w:rPr>
      </w:pPr>
      <w:r w:rsidRPr="00B076F7">
        <w:rPr>
          <w:b/>
          <w:sz w:val="24"/>
          <w:szCs w:val="24"/>
        </w:rPr>
        <w:t>Hosanna in the highest! Blessed is he who comes in the name of the Lord. Hosanna in the highest!</w:t>
      </w:r>
    </w:p>
    <w:p w14:paraId="1C1116F6" w14:textId="77777777" w:rsidR="00175A9B" w:rsidRPr="00B076F7" w:rsidRDefault="00175A9B" w:rsidP="00175A9B">
      <w:pPr>
        <w:spacing w:after="0"/>
        <w:ind w:firstLine="720"/>
        <w:rPr>
          <w:sz w:val="24"/>
          <w:szCs w:val="24"/>
        </w:rPr>
      </w:pPr>
      <w:r w:rsidRPr="00B076F7">
        <w:rPr>
          <w:sz w:val="24"/>
          <w:szCs w:val="24"/>
        </w:rPr>
        <w:t xml:space="preserve">You are holy, O God of majesty… </w:t>
      </w:r>
    </w:p>
    <w:p w14:paraId="56AA8C4B" w14:textId="77777777" w:rsidR="00175A9B" w:rsidRPr="00B076F7" w:rsidRDefault="00175A9B" w:rsidP="00175A9B">
      <w:pPr>
        <w:spacing w:after="0"/>
        <w:ind w:left="720" w:firstLine="720"/>
        <w:rPr>
          <w:sz w:val="24"/>
          <w:szCs w:val="24"/>
        </w:rPr>
      </w:pPr>
      <w:proofErr w:type="gramStart"/>
      <w:r w:rsidRPr="00B076F7">
        <w:rPr>
          <w:sz w:val="24"/>
          <w:szCs w:val="24"/>
        </w:rPr>
        <w:t>the</w:t>
      </w:r>
      <w:proofErr w:type="gramEnd"/>
      <w:r w:rsidRPr="00B076F7">
        <w:rPr>
          <w:sz w:val="24"/>
          <w:szCs w:val="24"/>
        </w:rPr>
        <w:t xml:space="preserve"> mystery of faith:</w:t>
      </w:r>
    </w:p>
    <w:p w14:paraId="67D50A89" w14:textId="77777777" w:rsidR="00175A9B" w:rsidRPr="00B076F7" w:rsidRDefault="00175A9B" w:rsidP="00175A9B">
      <w:pPr>
        <w:spacing w:after="0"/>
        <w:ind w:firstLine="720"/>
        <w:rPr>
          <w:b/>
          <w:sz w:val="24"/>
          <w:szCs w:val="24"/>
        </w:rPr>
      </w:pPr>
      <w:r>
        <w:rPr>
          <w:b/>
          <w:sz w:val="24"/>
          <w:szCs w:val="24"/>
        </w:rPr>
        <w:t xml:space="preserve">Christ has died. Christ is </w:t>
      </w:r>
      <w:proofErr w:type="gramStart"/>
      <w:r>
        <w:rPr>
          <w:b/>
          <w:sz w:val="24"/>
          <w:szCs w:val="24"/>
        </w:rPr>
        <w:t>risen</w:t>
      </w:r>
      <w:proofErr w:type="gramEnd"/>
      <w:r>
        <w:rPr>
          <w:b/>
          <w:sz w:val="24"/>
          <w:szCs w:val="24"/>
        </w:rPr>
        <w:t>. Christ will come again.</w:t>
      </w:r>
    </w:p>
    <w:p w14:paraId="73021C2F" w14:textId="77777777" w:rsidR="00175A9B" w:rsidRPr="00B076F7" w:rsidRDefault="00175A9B" w:rsidP="00175A9B">
      <w:pPr>
        <w:spacing w:after="0"/>
        <w:ind w:firstLine="720"/>
        <w:rPr>
          <w:sz w:val="24"/>
          <w:szCs w:val="24"/>
        </w:rPr>
      </w:pPr>
      <w:r w:rsidRPr="00B076F7">
        <w:rPr>
          <w:sz w:val="24"/>
          <w:szCs w:val="24"/>
        </w:rPr>
        <w:t>Gracious God, pour out your Holy Spirit…</w:t>
      </w:r>
    </w:p>
    <w:p w14:paraId="33001EED" w14:textId="77777777" w:rsidR="00175A9B" w:rsidRPr="00B076F7" w:rsidRDefault="00175A9B" w:rsidP="00175A9B">
      <w:pPr>
        <w:spacing w:after="0"/>
        <w:rPr>
          <w:sz w:val="24"/>
          <w:szCs w:val="24"/>
        </w:rPr>
      </w:pPr>
      <w:r w:rsidRPr="00B076F7">
        <w:rPr>
          <w:sz w:val="24"/>
          <w:szCs w:val="24"/>
        </w:rPr>
        <w:tab/>
      </w:r>
      <w:r>
        <w:rPr>
          <w:sz w:val="24"/>
          <w:szCs w:val="24"/>
        </w:rPr>
        <w:tab/>
      </w:r>
      <w:proofErr w:type="gramStart"/>
      <w:r w:rsidRPr="00B076F7">
        <w:rPr>
          <w:sz w:val="24"/>
          <w:szCs w:val="24"/>
        </w:rPr>
        <w:t>now</w:t>
      </w:r>
      <w:proofErr w:type="gramEnd"/>
      <w:r w:rsidRPr="00B076F7">
        <w:rPr>
          <w:sz w:val="24"/>
          <w:szCs w:val="24"/>
        </w:rPr>
        <w:t xml:space="preserve"> and forever. </w:t>
      </w:r>
      <w:r w:rsidRPr="00B076F7">
        <w:rPr>
          <w:b/>
          <w:sz w:val="24"/>
          <w:szCs w:val="24"/>
        </w:rPr>
        <w:t>Amen. Our Father…</w:t>
      </w:r>
    </w:p>
    <w:p w14:paraId="234A292B" w14:textId="2B69AFE6" w:rsidR="00175A9B" w:rsidRPr="00175A9B" w:rsidRDefault="00175A9B" w:rsidP="004E45C2">
      <w:pPr>
        <w:spacing w:after="0"/>
        <w:rPr>
          <w:sz w:val="24"/>
          <w:szCs w:val="24"/>
        </w:rPr>
      </w:pPr>
      <w:r w:rsidRPr="00B076F7">
        <w:rPr>
          <w:sz w:val="24"/>
          <w:szCs w:val="24"/>
        </w:rPr>
        <w:t>Sacrament of the Lord’s Supper</w:t>
      </w:r>
    </w:p>
    <w:p w14:paraId="05486734" w14:textId="654FC65A" w:rsidR="00C93F41" w:rsidRDefault="00862344" w:rsidP="004E45C2">
      <w:pPr>
        <w:spacing w:after="0"/>
        <w:rPr>
          <w:sz w:val="24"/>
          <w:szCs w:val="24"/>
        </w:rPr>
      </w:pPr>
      <w:r>
        <w:rPr>
          <w:sz w:val="24"/>
          <w:szCs w:val="24"/>
        </w:rPr>
        <w:t>*</w:t>
      </w:r>
      <w:r w:rsidR="00C93F41">
        <w:rPr>
          <w:sz w:val="24"/>
          <w:szCs w:val="24"/>
        </w:rPr>
        <w:t>Hymn</w:t>
      </w:r>
      <w:r w:rsidR="00C93F41">
        <w:rPr>
          <w:sz w:val="24"/>
          <w:szCs w:val="24"/>
        </w:rPr>
        <w:tab/>
      </w:r>
      <w:r w:rsidR="00C93F41">
        <w:rPr>
          <w:sz w:val="24"/>
          <w:szCs w:val="24"/>
        </w:rPr>
        <w:tab/>
      </w:r>
      <w:r w:rsidR="00C93F41">
        <w:rPr>
          <w:sz w:val="24"/>
          <w:szCs w:val="24"/>
        </w:rPr>
        <w:tab/>
      </w:r>
      <w:r w:rsidR="00C93F41">
        <w:rPr>
          <w:sz w:val="24"/>
          <w:szCs w:val="24"/>
        </w:rPr>
        <w:tab/>
        <w:t>#</w:t>
      </w:r>
      <w:r w:rsidR="008D277D">
        <w:rPr>
          <w:sz w:val="24"/>
          <w:szCs w:val="24"/>
        </w:rPr>
        <w:t>525 – Let Us Break Bread Together</w:t>
      </w:r>
    </w:p>
    <w:p w14:paraId="3C1D2A43" w14:textId="77777777" w:rsidR="00997175" w:rsidRPr="004D4BAC" w:rsidRDefault="000C72FE" w:rsidP="004E45C2">
      <w:pPr>
        <w:spacing w:after="0"/>
        <w:rPr>
          <w:sz w:val="24"/>
          <w:szCs w:val="24"/>
        </w:rPr>
      </w:pPr>
      <w:r w:rsidRPr="004D4BAC">
        <w:rPr>
          <w:sz w:val="24"/>
          <w:szCs w:val="24"/>
        </w:rPr>
        <w:t>Charge and Benediction</w:t>
      </w:r>
    </w:p>
    <w:p w14:paraId="45EB103A" w14:textId="77777777" w:rsidR="00264A72" w:rsidRDefault="00264A72" w:rsidP="007F7A9A">
      <w:pPr>
        <w:rPr>
          <w:sz w:val="24"/>
          <w:szCs w:val="24"/>
        </w:rPr>
      </w:pPr>
    </w:p>
    <w:p w14:paraId="65DA4A46" w14:textId="77777777" w:rsidR="00EE7585" w:rsidRPr="00EE7585" w:rsidRDefault="00EE7585" w:rsidP="007F7A9A">
      <w:pPr>
        <w:rPr>
          <w:b/>
          <w:sz w:val="28"/>
          <w:szCs w:val="24"/>
          <w:u w:val="single"/>
        </w:rPr>
      </w:pPr>
      <w:r w:rsidRPr="00EE7585">
        <w:rPr>
          <w:b/>
          <w:sz w:val="28"/>
          <w:szCs w:val="24"/>
          <w:u w:val="single"/>
        </w:rPr>
        <w:t>Announcements:</w:t>
      </w:r>
    </w:p>
    <w:p w14:paraId="1312D9A7" w14:textId="40795279" w:rsidR="00962F28" w:rsidRPr="00E346AD" w:rsidRDefault="00962F28" w:rsidP="00E346AD">
      <w:pPr>
        <w:spacing w:before="40"/>
        <w:rPr>
          <w:sz w:val="24"/>
          <w:szCs w:val="24"/>
        </w:rPr>
      </w:pPr>
    </w:p>
    <w:sectPr w:rsidR="00962F28" w:rsidRPr="00E346AD" w:rsidSect="00AB46FF">
      <w:pgSz w:w="12240" w:h="15840"/>
      <w:pgMar w:top="1296" w:right="1440" w:bottom="1440"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45C2"/>
    <w:rsid w:val="000141CB"/>
    <w:rsid w:val="00034153"/>
    <w:rsid w:val="00042E5C"/>
    <w:rsid w:val="000446BF"/>
    <w:rsid w:val="00054B1C"/>
    <w:rsid w:val="00064D4F"/>
    <w:rsid w:val="00072A6D"/>
    <w:rsid w:val="00073572"/>
    <w:rsid w:val="00073B18"/>
    <w:rsid w:val="00093882"/>
    <w:rsid w:val="000952E2"/>
    <w:rsid w:val="000963E1"/>
    <w:rsid w:val="000A1FF2"/>
    <w:rsid w:val="000A6C46"/>
    <w:rsid w:val="000C2E36"/>
    <w:rsid w:val="000C3B1F"/>
    <w:rsid w:val="000C72FE"/>
    <w:rsid w:val="000D23EF"/>
    <w:rsid w:val="000F00B0"/>
    <w:rsid w:val="000F45D2"/>
    <w:rsid w:val="000F4B06"/>
    <w:rsid w:val="000F60B6"/>
    <w:rsid w:val="000F78CF"/>
    <w:rsid w:val="00104593"/>
    <w:rsid w:val="00105DA0"/>
    <w:rsid w:val="00110B19"/>
    <w:rsid w:val="001128AB"/>
    <w:rsid w:val="00114CFD"/>
    <w:rsid w:val="00115FF5"/>
    <w:rsid w:val="00127EC1"/>
    <w:rsid w:val="00145876"/>
    <w:rsid w:val="00161748"/>
    <w:rsid w:val="00163721"/>
    <w:rsid w:val="00171E11"/>
    <w:rsid w:val="00173FAE"/>
    <w:rsid w:val="00175A9B"/>
    <w:rsid w:val="001842C3"/>
    <w:rsid w:val="001A13E0"/>
    <w:rsid w:val="001A35F2"/>
    <w:rsid w:val="001A6545"/>
    <w:rsid w:val="001B4EFB"/>
    <w:rsid w:val="001C0D93"/>
    <w:rsid w:val="001C1807"/>
    <w:rsid w:val="001C278A"/>
    <w:rsid w:val="001C39DD"/>
    <w:rsid w:val="001C698C"/>
    <w:rsid w:val="001C6BC0"/>
    <w:rsid w:val="001E57F9"/>
    <w:rsid w:val="001F2539"/>
    <w:rsid w:val="002135D8"/>
    <w:rsid w:val="00213888"/>
    <w:rsid w:val="00224EB5"/>
    <w:rsid w:val="00225EE6"/>
    <w:rsid w:val="00233F07"/>
    <w:rsid w:val="00243730"/>
    <w:rsid w:val="00247047"/>
    <w:rsid w:val="00264A72"/>
    <w:rsid w:val="00271872"/>
    <w:rsid w:val="00277C3D"/>
    <w:rsid w:val="00283B52"/>
    <w:rsid w:val="002942FF"/>
    <w:rsid w:val="002B1E10"/>
    <w:rsid w:val="002C42AD"/>
    <w:rsid w:val="002D0BD3"/>
    <w:rsid w:val="002D373B"/>
    <w:rsid w:val="002D37C4"/>
    <w:rsid w:val="002E382A"/>
    <w:rsid w:val="002E6A80"/>
    <w:rsid w:val="00314F4B"/>
    <w:rsid w:val="00323A87"/>
    <w:rsid w:val="00325FF3"/>
    <w:rsid w:val="00343B3F"/>
    <w:rsid w:val="00346582"/>
    <w:rsid w:val="00360655"/>
    <w:rsid w:val="00363A20"/>
    <w:rsid w:val="00367C57"/>
    <w:rsid w:val="0038307B"/>
    <w:rsid w:val="00392055"/>
    <w:rsid w:val="003A6F2C"/>
    <w:rsid w:val="003B03FC"/>
    <w:rsid w:val="003B5995"/>
    <w:rsid w:val="003C32F1"/>
    <w:rsid w:val="003D4456"/>
    <w:rsid w:val="003E6428"/>
    <w:rsid w:val="003E7296"/>
    <w:rsid w:val="0040282D"/>
    <w:rsid w:val="00403693"/>
    <w:rsid w:val="00412D08"/>
    <w:rsid w:val="00417122"/>
    <w:rsid w:val="00417D7A"/>
    <w:rsid w:val="00421D47"/>
    <w:rsid w:val="00427259"/>
    <w:rsid w:val="004347C0"/>
    <w:rsid w:val="0044285D"/>
    <w:rsid w:val="00443381"/>
    <w:rsid w:val="004533A8"/>
    <w:rsid w:val="00467DAB"/>
    <w:rsid w:val="00470094"/>
    <w:rsid w:val="0047549D"/>
    <w:rsid w:val="00480E91"/>
    <w:rsid w:val="00480EB3"/>
    <w:rsid w:val="004815F1"/>
    <w:rsid w:val="0049472C"/>
    <w:rsid w:val="004A08B2"/>
    <w:rsid w:val="004A164E"/>
    <w:rsid w:val="004D4BAC"/>
    <w:rsid w:val="004D7DD7"/>
    <w:rsid w:val="004E45C2"/>
    <w:rsid w:val="004E4DE7"/>
    <w:rsid w:val="004E5166"/>
    <w:rsid w:val="004E630C"/>
    <w:rsid w:val="00503D78"/>
    <w:rsid w:val="00506C80"/>
    <w:rsid w:val="005119AD"/>
    <w:rsid w:val="0053245E"/>
    <w:rsid w:val="0054484D"/>
    <w:rsid w:val="005450FB"/>
    <w:rsid w:val="0055221B"/>
    <w:rsid w:val="005614EA"/>
    <w:rsid w:val="00563628"/>
    <w:rsid w:val="00565846"/>
    <w:rsid w:val="00565B5E"/>
    <w:rsid w:val="00567533"/>
    <w:rsid w:val="00572771"/>
    <w:rsid w:val="0057544D"/>
    <w:rsid w:val="00577D17"/>
    <w:rsid w:val="00580FFA"/>
    <w:rsid w:val="00583021"/>
    <w:rsid w:val="005951CB"/>
    <w:rsid w:val="005A00A4"/>
    <w:rsid w:val="005A0252"/>
    <w:rsid w:val="005A0D82"/>
    <w:rsid w:val="005A175A"/>
    <w:rsid w:val="005A66C7"/>
    <w:rsid w:val="005B0540"/>
    <w:rsid w:val="005B0B95"/>
    <w:rsid w:val="005B1897"/>
    <w:rsid w:val="005B7E07"/>
    <w:rsid w:val="005C0D76"/>
    <w:rsid w:val="005C32DC"/>
    <w:rsid w:val="005C370A"/>
    <w:rsid w:val="005C4DBB"/>
    <w:rsid w:val="005C5E27"/>
    <w:rsid w:val="005D4C63"/>
    <w:rsid w:val="005D5C52"/>
    <w:rsid w:val="005D7BB1"/>
    <w:rsid w:val="005E22A1"/>
    <w:rsid w:val="005F0C38"/>
    <w:rsid w:val="005F7B77"/>
    <w:rsid w:val="00602F7D"/>
    <w:rsid w:val="006054CB"/>
    <w:rsid w:val="00617B81"/>
    <w:rsid w:val="00620708"/>
    <w:rsid w:val="00621BB9"/>
    <w:rsid w:val="00640358"/>
    <w:rsid w:val="00641B47"/>
    <w:rsid w:val="006445F7"/>
    <w:rsid w:val="00652D5C"/>
    <w:rsid w:val="00654DB3"/>
    <w:rsid w:val="006619E3"/>
    <w:rsid w:val="00686472"/>
    <w:rsid w:val="0069519E"/>
    <w:rsid w:val="00695802"/>
    <w:rsid w:val="006966D5"/>
    <w:rsid w:val="006A1D6A"/>
    <w:rsid w:val="006A6103"/>
    <w:rsid w:val="006B1030"/>
    <w:rsid w:val="006B1B46"/>
    <w:rsid w:val="006B249A"/>
    <w:rsid w:val="006B7629"/>
    <w:rsid w:val="006C314D"/>
    <w:rsid w:val="006D081E"/>
    <w:rsid w:val="006D66A0"/>
    <w:rsid w:val="006E3CD1"/>
    <w:rsid w:val="006F6CCA"/>
    <w:rsid w:val="00712FA0"/>
    <w:rsid w:val="00725B87"/>
    <w:rsid w:val="00727682"/>
    <w:rsid w:val="007354CA"/>
    <w:rsid w:val="00743B11"/>
    <w:rsid w:val="00745232"/>
    <w:rsid w:val="00751731"/>
    <w:rsid w:val="00752810"/>
    <w:rsid w:val="0075297C"/>
    <w:rsid w:val="00755DD8"/>
    <w:rsid w:val="0075653E"/>
    <w:rsid w:val="007623B6"/>
    <w:rsid w:val="00767156"/>
    <w:rsid w:val="00770CFB"/>
    <w:rsid w:val="00771368"/>
    <w:rsid w:val="007713CC"/>
    <w:rsid w:val="0077260E"/>
    <w:rsid w:val="00780576"/>
    <w:rsid w:val="00782520"/>
    <w:rsid w:val="007836BB"/>
    <w:rsid w:val="00784A9A"/>
    <w:rsid w:val="007916DF"/>
    <w:rsid w:val="007A6248"/>
    <w:rsid w:val="007A699C"/>
    <w:rsid w:val="007B1999"/>
    <w:rsid w:val="007B6462"/>
    <w:rsid w:val="007C26C2"/>
    <w:rsid w:val="007C4E79"/>
    <w:rsid w:val="007D0307"/>
    <w:rsid w:val="007E2DF5"/>
    <w:rsid w:val="007F4051"/>
    <w:rsid w:val="007F7A9A"/>
    <w:rsid w:val="008027AB"/>
    <w:rsid w:val="00811B75"/>
    <w:rsid w:val="00816C8F"/>
    <w:rsid w:val="00822FC8"/>
    <w:rsid w:val="008231C8"/>
    <w:rsid w:val="008253B9"/>
    <w:rsid w:val="008400E3"/>
    <w:rsid w:val="0084435E"/>
    <w:rsid w:val="00844884"/>
    <w:rsid w:val="008506C6"/>
    <w:rsid w:val="008513C6"/>
    <w:rsid w:val="008530E7"/>
    <w:rsid w:val="0085741C"/>
    <w:rsid w:val="00861E30"/>
    <w:rsid w:val="00862344"/>
    <w:rsid w:val="008774AA"/>
    <w:rsid w:val="00882232"/>
    <w:rsid w:val="00883416"/>
    <w:rsid w:val="008923B3"/>
    <w:rsid w:val="008934A9"/>
    <w:rsid w:val="008A7487"/>
    <w:rsid w:val="008A7B41"/>
    <w:rsid w:val="008A7D36"/>
    <w:rsid w:val="008B30B7"/>
    <w:rsid w:val="008B7AC3"/>
    <w:rsid w:val="008B7AF4"/>
    <w:rsid w:val="008C38AE"/>
    <w:rsid w:val="008C496F"/>
    <w:rsid w:val="008D277D"/>
    <w:rsid w:val="008D6922"/>
    <w:rsid w:val="008D7375"/>
    <w:rsid w:val="008F0A94"/>
    <w:rsid w:val="008F3987"/>
    <w:rsid w:val="0090637B"/>
    <w:rsid w:val="00910E59"/>
    <w:rsid w:val="00917E66"/>
    <w:rsid w:val="0092044C"/>
    <w:rsid w:val="00922DC3"/>
    <w:rsid w:val="00930188"/>
    <w:rsid w:val="009309E0"/>
    <w:rsid w:val="00931392"/>
    <w:rsid w:val="009327D5"/>
    <w:rsid w:val="009330BE"/>
    <w:rsid w:val="00933107"/>
    <w:rsid w:val="009356C0"/>
    <w:rsid w:val="00935E36"/>
    <w:rsid w:val="00952757"/>
    <w:rsid w:val="0096154A"/>
    <w:rsid w:val="00962F28"/>
    <w:rsid w:val="00964A34"/>
    <w:rsid w:val="00982B15"/>
    <w:rsid w:val="00984687"/>
    <w:rsid w:val="00991FED"/>
    <w:rsid w:val="009952E1"/>
    <w:rsid w:val="00995919"/>
    <w:rsid w:val="00997175"/>
    <w:rsid w:val="009A6F59"/>
    <w:rsid w:val="009A7C5A"/>
    <w:rsid w:val="009B3639"/>
    <w:rsid w:val="009B3CCD"/>
    <w:rsid w:val="009C2F22"/>
    <w:rsid w:val="009C7D1F"/>
    <w:rsid w:val="009D3A4F"/>
    <w:rsid w:val="009D4A45"/>
    <w:rsid w:val="009D6CC7"/>
    <w:rsid w:val="009F15B3"/>
    <w:rsid w:val="009F66BD"/>
    <w:rsid w:val="009F6DF2"/>
    <w:rsid w:val="00A004D1"/>
    <w:rsid w:val="00A0101E"/>
    <w:rsid w:val="00A0724F"/>
    <w:rsid w:val="00A07328"/>
    <w:rsid w:val="00A11113"/>
    <w:rsid w:val="00A15484"/>
    <w:rsid w:val="00A15548"/>
    <w:rsid w:val="00A21B78"/>
    <w:rsid w:val="00A229A0"/>
    <w:rsid w:val="00A27DB0"/>
    <w:rsid w:val="00A27E9A"/>
    <w:rsid w:val="00A3233F"/>
    <w:rsid w:val="00A35EA7"/>
    <w:rsid w:val="00A3613D"/>
    <w:rsid w:val="00A36E78"/>
    <w:rsid w:val="00A5276B"/>
    <w:rsid w:val="00A54635"/>
    <w:rsid w:val="00A6198E"/>
    <w:rsid w:val="00A64C2C"/>
    <w:rsid w:val="00A665D5"/>
    <w:rsid w:val="00A71F45"/>
    <w:rsid w:val="00A72073"/>
    <w:rsid w:val="00A775C1"/>
    <w:rsid w:val="00A80EE4"/>
    <w:rsid w:val="00A94E0E"/>
    <w:rsid w:val="00AA4961"/>
    <w:rsid w:val="00AB3E77"/>
    <w:rsid w:val="00AB46FF"/>
    <w:rsid w:val="00AC0E50"/>
    <w:rsid w:val="00AC23EB"/>
    <w:rsid w:val="00AE0A38"/>
    <w:rsid w:val="00AE4273"/>
    <w:rsid w:val="00AF0EEF"/>
    <w:rsid w:val="00AF43FF"/>
    <w:rsid w:val="00AF4979"/>
    <w:rsid w:val="00AF6287"/>
    <w:rsid w:val="00AF7367"/>
    <w:rsid w:val="00AF7839"/>
    <w:rsid w:val="00B00A16"/>
    <w:rsid w:val="00B045F7"/>
    <w:rsid w:val="00B10E8D"/>
    <w:rsid w:val="00B122E4"/>
    <w:rsid w:val="00B12DB5"/>
    <w:rsid w:val="00B1546F"/>
    <w:rsid w:val="00B205EE"/>
    <w:rsid w:val="00B20A51"/>
    <w:rsid w:val="00B27EC1"/>
    <w:rsid w:val="00B40E3D"/>
    <w:rsid w:val="00B40F5F"/>
    <w:rsid w:val="00B62810"/>
    <w:rsid w:val="00B63A67"/>
    <w:rsid w:val="00B67918"/>
    <w:rsid w:val="00B71B14"/>
    <w:rsid w:val="00B85F4A"/>
    <w:rsid w:val="00B9056E"/>
    <w:rsid w:val="00B91D0C"/>
    <w:rsid w:val="00B9762E"/>
    <w:rsid w:val="00BA00BF"/>
    <w:rsid w:val="00BB009F"/>
    <w:rsid w:val="00BC13D3"/>
    <w:rsid w:val="00BC76B9"/>
    <w:rsid w:val="00BC792B"/>
    <w:rsid w:val="00BD78A8"/>
    <w:rsid w:val="00BE3F55"/>
    <w:rsid w:val="00C01AA5"/>
    <w:rsid w:val="00C05517"/>
    <w:rsid w:val="00C121D6"/>
    <w:rsid w:val="00C210BB"/>
    <w:rsid w:val="00C246B4"/>
    <w:rsid w:val="00C273D0"/>
    <w:rsid w:val="00C30538"/>
    <w:rsid w:val="00C357B4"/>
    <w:rsid w:val="00C42572"/>
    <w:rsid w:val="00C4609D"/>
    <w:rsid w:val="00C57C72"/>
    <w:rsid w:val="00C61C2E"/>
    <w:rsid w:val="00C73488"/>
    <w:rsid w:val="00C93F41"/>
    <w:rsid w:val="00CA0716"/>
    <w:rsid w:val="00CA3F32"/>
    <w:rsid w:val="00CA7AD0"/>
    <w:rsid w:val="00CB23CA"/>
    <w:rsid w:val="00CB6EB4"/>
    <w:rsid w:val="00CC1106"/>
    <w:rsid w:val="00CC2660"/>
    <w:rsid w:val="00CC32D8"/>
    <w:rsid w:val="00CC3A6D"/>
    <w:rsid w:val="00CC6F03"/>
    <w:rsid w:val="00CE261B"/>
    <w:rsid w:val="00CE44EE"/>
    <w:rsid w:val="00CF1980"/>
    <w:rsid w:val="00CF3494"/>
    <w:rsid w:val="00CF35F8"/>
    <w:rsid w:val="00CF3AB3"/>
    <w:rsid w:val="00D15AB5"/>
    <w:rsid w:val="00D206A2"/>
    <w:rsid w:val="00D30C58"/>
    <w:rsid w:val="00D36436"/>
    <w:rsid w:val="00D412E9"/>
    <w:rsid w:val="00D41655"/>
    <w:rsid w:val="00D4656B"/>
    <w:rsid w:val="00D46DB5"/>
    <w:rsid w:val="00D54DE6"/>
    <w:rsid w:val="00D601DD"/>
    <w:rsid w:val="00D6132D"/>
    <w:rsid w:val="00D623EE"/>
    <w:rsid w:val="00D63597"/>
    <w:rsid w:val="00D6380C"/>
    <w:rsid w:val="00D65C13"/>
    <w:rsid w:val="00D67D7D"/>
    <w:rsid w:val="00D712A7"/>
    <w:rsid w:val="00D81164"/>
    <w:rsid w:val="00D8414A"/>
    <w:rsid w:val="00D84462"/>
    <w:rsid w:val="00D86A3A"/>
    <w:rsid w:val="00D86ACE"/>
    <w:rsid w:val="00D87FE1"/>
    <w:rsid w:val="00D91B45"/>
    <w:rsid w:val="00DA524B"/>
    <w:rsid w:val="00DB17F7"/>
    <w:rsid w:val="00DB1B65"/>
    <w:rsid w:val="00DB1C38"/>
    <w:rsid w:val="00DB525D"/>
    <w:rsid w:val="00DB66F2"/>
    <w:rsid w:val="00DB6E3A"/>
    <w:rsid w:val="00DB7E22"/>
    <w:rsid w:val="00DC71C9"/>
    <w:rsid w:val="00DE072B"/>
    <w:rsid w:val="00DE09DB"/>
    <w:rsid w:val="00DE1588"/>
    <w:rsid w:val="00DF53A6"/>
    <w:rsid w:val="00DF64A6"/>
    <w:rsid w:val="00E0504F"/>
    <w:rsid w:val="00E05826"/>
    <w:rsid w:val="00E13494"/>
    <w:rsid w:val="00E20937"/>
    <w:rsid w:val="00E22A79"/>
    <w:rsid w:val="00E2570B"/>
    <w:rsid w:val="00E25DB0"/>
    <w:rsid w:val="00E276E2"/>
    <w:rsid w:val="00E279AF"/>
    <w:rsid w:val="00E31B07"/>
    <w:rsid w:val="00E31C20"/>
    <w:rsid w:val="00E32F02"/>
    <w:rsid w:val="00E34563"/>
    <w:rsid w:val="00E346AD"/>
    <w:rsid w:val="00E37B38"/>
    <w:rsid w:val="00E449C4"/>
    <w:rsid w:val="00E54143"/>
    <w:rsid w:val="00E72D19"/>
    <w:rsid w:val="00E730DA"/>
    <w:rsid w:val="00E779F0"/>
    <w:rsid w:val="00E824FC"/>
    <w:rsid w:val="00E83D10"/>
    <w:rsid w:val="00E843ED"/>
    <w:rsid w:val="00E84644"/>
    <w:rsid w:val="00E87D5A"/>
    <w:rsid w:val="00E90986"/>
    <w:rsid w:val="00E97B8E"/>
    <w:rsid w:val="00E97EBB"/>
    <w:rsid w:val="00EA17D3"/>
    <w:rsid w:val="00EA4A69"/>
    <w:rsid w:val="00EB78A7"/>
    <w:rsid w:val="00EC02F2"/>
    <w:rsid w:val="00EC60A8"/>
    <w:rsid w:val="00EE458F"/>
    <w:rsid w:val="00EE46C0"/>
    <w:rsid w:val="00EE62A6"/>
    <w:rsid w:val="00EE7585"/>
    <w:rsid w:val="00EF5365"/>
    <w:rsid w:val="00F2179B"/>
    <w:rsid w:val="00F244D9"/>
    <w:rsid w:val="00F31375"/>
    <w:rsid w:val="00F35D18"/>
    <w:rsid w:val="00F43AFB"/>
    <w:rsid w:val="00F477F4"/>
    <w:rsid w:val="00F51141"/>
    <w:rsid w:val="00F64F97"/>
    <w:rsid w:val="00F667ED"/>
    <w:rsid w:val="00F75E96"/>
    <w:rsid w:val="00F855E5"/>
    <w:rsid w:val="00F85E4D"/>
    <w:rsid w:val="00F90FBD"/>
    <w:rsid w:val="00F935D3"/>
    <w:rsid w:val="00F950C5"/>
    <w:rsid w:val="00FA016D"/>
    <w:rsid w:val="00FA061E"/>
    <w:rsid w:val="00FB5D52"/>
    <w:rsid w:val="00FB5EB2"/>
    <w:rsid w:val="00FC1A43"/>
    <w:rsid w:val="00FC241F"/>
    <w:rsid w:val="00FC31A8"/>
    <w:rsid w:val="00FC75C3"/>
    <w:rsid w:val="00FD2312"/>
    <w:rsid w:val="00FD76B1"/>
    <w:rsid w:val="00FE4378"/>
    <w:rsid w:val="00FE6028"/>
    <w:rsid w:val="00FE62C7"/>
    <w:rsid w:val="00FE75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99E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3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D1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3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D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213967">
      <w:bodyDiv w:val="1"/>
      <w:marLeft w:val="0"/>
      <w:marRight w:val="0"/>
      <w:marTop w:val="0"/>
      <w:marBottom w:val="0"/>
      <w:divBdr>
        <w:top w:val="none" w:sz="0" w:space="0" w:color="auto"/>
        <w:left w:val="none" w:sz="0" w:space="0" w:color="auto"/>
        <w:bottom w:val="none" w:sz="0" w:space="0" w:color="auto"/>
        <w:right w:val="none" w:sz="0" w:space="0" w:color="auto"/>
      </w:divBdr>
    </w:div>
    <w:div w:id="335231006">
      <w:bodyDiv w:val="1"/>
      <w:marLeft w:val="0"/>
      <w:marRight w:val="0"/>
      <w:marTop w:val="0"/>
      <w:marBottom w:val="0"/>
      <w:divBdr>
        <w:top w:val="none" w:sz="0" w:space="0" w:color="auto"/>
        <w:left w:val="none" w:sz="0" w:space="0" w:color="auto"/>
        <w:bottom w:val="none" w:sz="0" w:space="0" w:color="auto"/>
        <w:right w:val="none" w:sz="0" w:space="0" w:color="auto"/>
      </w:divBdr>
    </w:div>
    <w:div w:id="368846738">
      <w:bodyDiv w:val="1"/>
      <w:marLeft w:val="0"/>
      <w:marRight w:val="0"/>
      <w:marTop w:val="0"/>
      <w:marBottom w:val="0"/>
      <w:divBdr>
        <w:top w:val="none" w:sz="0" w:space="0" w:color="auto"/>
        <w:left w:val="none" w:sz="0" w:space="0" w:color="auto"/>
        <w:bottom w:val="none" w:sz="0" w:space="0" w:color="auto"/>
        <w:right w:val="none" w:sz="0" w:space="0" w:color="auto"/>
      </w:divBdr>
    </w:div>
    <w:div w:id="839274554">
      <w:bodyDiv w:val="1"/>
      <w:marLeft w:val="0"/>
      <w:marRight w:val="0"/>
      <w:marTop w:val="0"/>
      <w:marBottom w:val="0"/>
      <w:divBdr>
        <w:top w:val="none" w:sz="0" w:space="0" w:color="auto"/>
        <w:left w:val="none" w:sz="0" w:space="0" w:color="auto"/>
        <w:bottom w:val="none" w:sz="0" w:space="0" w:color="auto"/>
        <w:right w:val="none" w:sz="0" w:space="0" w:color="auto"/>
      </w:divBdr>
    </w:div>
    <w:div w:id="945042905">
      <w:bodyDiv w:val="1"/>
      <w:marLeft w:val="0"/>
      <w:marRight w:val="0"/>
      <w:marTop w:val="0"/>
      <w:marBottom w:val="0"/>
      <w:divBdr>
        <w:top w:val="none" w:sz="0" w:space="0" w:color="auto"/>
        <w:left w:val="none" w:sz="0" w:space="0" w:color="auto"/>
        <w:bottom w:val="none" w:sz="0" w:space="0" w:color="auto"/>
        <w:right w:val="none" w:sz="0" w:space="0" w:color="auto"/>
      </w:divBdr>
    </w:div>
    <w:div w:id="1126697961">
      <w:bodyDiv w:val="1"/>
      <w:marLeft w:val="0"/>
      <w:marRight w:val="0"/>
      <w:marTop w:val="0"/>
      <w:marBottom w:val="0"/>
      <w:divBdr>
        <w:top w:val="none" w:sz="0" w:space="0" w:color="auto"/>
        <w:left w:val="none" w:sz="0" w:space="0" w:color="auto"/>
        <w:bottom w:val="none" w:sz="0" w:space="0" w:color="auto"/>
        <w:right w:val="none" w:sz="0" w:space="0" w:color="auto"/>
      </w:divBdr>
    </w:div>
    <w:div w:id="1650591105">
      <w:bodyDiv w:val="1"/>
      <w:marLeft w:val="0"/>
      <w:marRight w:val="0"/>
      <w:marTop w:val="0"/>
      <w:marBottom w:val="0"/>
      <w:divBdr>
        <w:top w:val="none" w:sz="0" w:space="0" w:color="auto"/>
        <w:left w:val="none" w:sz="0" w:space="0" w:color="auto"/>
        <w:bottom w:val="none" w:sz="0" w:space="0" w:color="auto"/>
        <w:right w:val="none" w:sz="0" w:space="0" w:color="auto"/>
      </w:divBdr>
    </w:div>
    <w:div w:id="1735469006">
      <w:bodyDiv w:val="1"/>
      <w:marLeft w:val="0"/>
      <w:marRight w:val="0"/>
      <w:marTop w:val="0"/>
      <w:marBottom w:val="0"/>
      <w:divBdr>
        <w:top w:val="none" w:sz="0" w:space="0" w:color="auto"/>
        <w:left w:val="none" w:sz="0" w:space="0" w:color="auto"/>
        <w:bottom w:val="none" w:sz="0" w:space="0" w:color="auto"/>
        <w:right w:val="none" w:sz="0" w:space="0" w:color="auto"/>
      </w:divBdr>
    </w:div>
    <w:div w:id="1745638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22272-1DEB-4C81-ABF2-B080F42790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Pages>
  <Words>439</Words>
  <Characters>2504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FPC</dc:creator>
  <cp:lastModifiedBy>FPC</cp:lastModifiedBy>
  <cp:revision>9</cp:revision>
  <cp:lastPrinted>2021-02-22T17:38:00Z</cp:lastPrinted>
  <dcterms:created xsi:type="dcterms:W3CDTF">2021-07-26T14:38:00Z</dcterms:created>
  <dcterms:modified xsi:type="dcterms:W3CDTF">2021-07-26T14:52:00Z</dcterms:modified>
</cp:coreProperties>
</file>